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EE548" w14:textId="77777777" w:rsidR="00214F4C" w:rsidRDefault="00214F4C" w:rsidP="00214F4C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33AE92DF" wp14:editId="4B453E24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BF0912" w14:textId="77777777" w:rsidR="00214F4C" w:rsidRPr="00192508" w:rsidRDefault="00214F4C" w:rsidP="00214F4C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42CBD294" w14:textId="77777777" w:rsidR="00681F3B" w:rsidRDefault="00681F3B" w:rsidP="00214F4C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205A45D8" w14:textId="77777777" w:rsidR="00214F4C" w:rsidRPr="00192508" w:rsidRDefault="00214F4C" w:rsidP="00214F4C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42362D49" w14:textId="4812EB52" w:rsidR="00681F3B" w:rsidRPr="00EE20E3" w:rsidRDefault="001D1B8F" w:rsidP="00681F3B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561608">
        <w:rPr>
          <w:color w:val="000000"/>
          <w:sz w:val="28"/>
          <w:szCs w:val="28"/>
        </w:rPr>
        <w:t>1</w:t>
      </w:r>
      <w:r w:rsidR="00681F3B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681F3B" w:rsidRPr="00EE20E3">
        <w:rPr>
          <w:color w:val="000000"/>
          <w:sz w:val="28"/>
          <w:szCs w:val="28"/>
        </w:rPr>
        <w:t>г.</w:t>
      </w:r>
      <w:r w:rsidR="00681F3B" w:rsidRPr="00EE20E3">
        <w:rPr>
          <w:color w:val="000000"/>
          <w:sz w:val="28"/>
          <w:szCs w:val="28"/>
        </w:rPr>
        <w:tab/>
      </w:r>
      <w:r w:rsidR="00681F3B" w:rsidRPr="00EE20E3">
        <w:rPr>
          <w:color w:val="000000"/>
          <w:sz w:val="28"/>
          <w:szCs w:val="28"/>
        </w:rPr>
        <w:tab/>
        <w:t xml:space="preserve">№ </w:t>
      </w:r>
      <w:r w:rsidR="00561608">
        <w:rPr>
          <w:color w:val="000000"/>
          <w:sz w:val="28"/>
          <w:szCs w:val="28"/>
        </w:rPr>
        <w:t>10</w:t>
      </w:r>
      <w:r w:rsidR="00681F3B" w:rsidRPr="00EE20E3">
        <w:rPr>
          <w:color w:val="000000"/>
          <w:sz w:val="28"/>
          <w:szCs w:val="28"/>
        </w:rPr>
        <w:t>-</w:t>
      </w:r>
      <w:r w:rsidR="00681F3B">
        <w:rPr>
          <w:color w:val="000000"/>
          <w:sz w:val="28"/>
          <w:szCs w:val="28"/>
        </w:rPr>
        <w:t>1</w:t>
      </w:r>
      <w:r w:rsidR="00561608">
        <w:rPr>
          <w:color w:val="000000"/>
          <w:sz w:val="28"/>
          <w:szCs w:val="28"/>
        </w:rPr>
        <w:t>3</w:t>
      </w:r>
    </w:p>
    <w:p w14:paraId="33741DBD" w14:textId="77777777" w:rsidR="00681F3B" w:rsidRPr="00EE20E3" w:rsidRDefault="00681F3B" w:rsidP="00681F3B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08A5BBCC" w14:textId="77777777" w:rsidR="00681F3B" w:rsidRPr="00192508" w:rsidRDefault="00681F3B" w:rsidP="00681F3B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681F3B" w14:paraId="24C01822" w14:textId="77777777" w:rsidTr="00054BF9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5922364F" w14:textId="557252A5" w:rsidR="00681F3B" w:rsidRPr="00072087" w:rsidRDefault="00681F3B" w:rsidP="00054BF9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proofErr w:type="spellStart"/>
            <w:r w:rsidR="005350A7">
              <w:rPr>
                <w:b/>
                <w:sz w:val="28"/>
                <w:szCs w:val="28"/>
              </w:rPr>
              <w:t>Стычновского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1D1B8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Константиновским местным отделением Всероссийской политической партии «ЕДИНАЯ РОССИЯ» на выборах депутатов Собрания депутатов </w:t>
            </w:r>
            <w:proofErr w:type="spellStart"/>
            <w:r w:rsidR="005350A7">
              <w:rPr>
                <w:b/>
                <w:sz w:val="28"/>
                <w:szCs w:val="28"/>
              </w:rPr>
              <w:t>Стычновского</w:t>
            </w:r>
            <w:proofErr w:type="spellEnd"/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1D1B8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108A4D31" w14:textId="77777777" w:rsidR="00681F3B" w:rsidRPr="007371DE" w:rsidRDefault="00681F3B" w:rsidP="00054BF9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786AA731" w14:textId="797AE0C3" w:rsidR="00681F3B" w:rsidRPr="00072087" w:rsidRDefault="00681F3B" w:rsidP="00681F3B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proofErr w:type="spellStart"/>
      <w:r w:rsidR="005350A7">
        <w:rPr>
          <w:sz w:val="28"/>
          <w:szCs w:val="28"/>
        </w:rPr>
        <w:t>Стычновского</w:t>
      </w:r>
      <w:proofErr w:type="spellEnd"/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1B8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proofErr w:type="spellStart"/>
      <w:r w:rsidR="005350A7">
        <w:rPr>
          <w:sz w:val="28"/>
          <w:szCs w:val="28"/>
        </w:rPr>
        <w:t>Стычновского</w:t>
      </w:r>
      <w:proofErr w:type="spellEnd"/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1B8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2E9CF0A6" w14:textId="77777777" w:rsidR="00681F3B" w:rsidRPr="00072087" w:rsidRDefault="00681F3B" w:rsidP="00681F3B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55C8CEDE" w14:textId="77777777" w:rsidR="00681F3B" w:rsidRPr="00072087" w:rsidRDefault="00681F3B" w:rsidP="00681F3B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13B50E31" w14:textId="77777777" w:rsidR="00681F3B" w:rsidRPr="00072087" w:rsidRDefault="00681F3B" w:rsidP="00681F3B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23EE24BA" w14:textId="77777777" w:rsidR="00681F3B" w:rsidRPr="00072087" w:rsidRDefault="00681F3B" w:rsidP="00681F3B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0203AC85" w14:textId="0391A45A" w:rsidR="00681F3B" w:rsidRPr="00072087" w:rsidRDefault="00681F3B" w:rsidP="00681F3B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 w:rsidR="005350A7">
        <w:rPr>
          <w:sz w:val="28"/>
          <w:szCs w:val="28"/>
        </w:rPr>
        <w:t>Стычновского</w:t>
      </w:r>
      <w:proofErr w:type="spellEnd"/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1B8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proofErr w:type="spellStart"/>
      <w:r w:rsidR="005350A7">
        <w:rPr>
          <w:sz w:val="28"/>
          <w:szCs w:val="28"/>
        </w:rPr>
        <w:t>Стычновского</w:t>
      </w:r>
      <w:proofErr w:type="spellEnd"/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1B8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>
        <w:rPr>
          <w:sz w:val="28"/>
          <w:szCs w:val="28"/>
        </w:rPr>
        <w:t>10</w:t>
      </w:r>
      <w:r w:rsidRPr="00072087">
        <w:rPr>
          <w:sz w:val="28"/>
          <w:szCs w:val="28"/>
        </w:rPr>
        <w:t xml:space="preserve"> человек.</w:t>
      </w:r>
    </w:p>
    <w:p w14:paraId="61FE1F97" w14:textId="1DE35EA3" w:rsidR="00681F3B" w:rsidRPr="00072087" w:rsidRDefault="00681F3B" w:rsidP="00681F3B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>2. Выдать уполномоченному представителю Константиновск</w:t>
      </w:r>
      <w:r w:rsidR="00163043">
        <w:rPr>
          <w:szCs w:val="28"/>
        </w:rPr>
        <w:t>ого</w:t>
      </w:r>
      <w:r w:rsidRPr="00072087">
        <w:rPr>
          <w:szCs w:val="28"/>
        </w:rPr>
        <w:t xml:space="preserve"> местн</w:t>
      </w:r>
      <w:r w:rsidR="00163043">
        <w:rPr>
          <w:szCs w:val="28"/>
        </w:rPr>
        <w:t>ого</w:t>
      </w:r>
      <w:r w:rsidRPr="00072087">
        <w:rPr>
          <w:szCs w:val="28"/>
        </w:rPr>
        <w:t xml:space="preserve"> отделени</w:t>
      </w:r>
      <w:r w:rsidR="00163043">
        <w:rPr>
          <w:szCs w:val="28"/>
        </w:rPr>
        <w:t>я</w:t>
      </w:r>
      <w:r w:rsidRPr="00072087">
        <w:rPr>
          <w:szCs w:val="28"/>
        </w:rPr>
        <w:t xml:space="preserve"> Всероссийской политической партии </w:t>
      </w:r>
      <w:r w:rsidRPr="00072087">
        <w:rPr>
          <w:b/>
          <w:szCs w:val="28"/>
        </w:rPr>
        <w:t>«ЕДИНАЯ РОССИЯ»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6D0EC350" w14:textId="77777777" w:rsidR="00681F3B" w:rsidRPr="00072087" w:rsidRDefault="00681F3B" w:rsidP="00681F3B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6A67D4A3" w14:textId="77777777" w:rsidR="00681F3B" w:rsidRPr="00072087" w:rsidRDefault="00681F3B" w:rsidP="00681F3B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2C5565BB" w14:textId="77777777" w:rsidR="00681F3B" w:rsidRPr="00072087" w:rsidRDefault="00681F3B" w:rsidP="00681F3B">
      <w:pPr>
        <w:spacing w:line="360" w:lineRule="auto"/>
        <w:rPr>
          <w:sz w:val="28"/>
          <w:szCs w:val="28"/>
        </w:rPr>
      </w:pPr>
    </w:p>
    <w:p w14:paraId="632C7BB7" w14:textId="77777777" w:rsidR="00681F3B" w:rsidRPr="00072087" w:rsidRDefault="00681F3B" w:rsidP="00681F3B">
      <w:pPr>
        <w:spacing w:line="360" w:lineRule="auto"/>
        <w:rPr>
          <w:sz w:val="28"/>
          <w:szCs w:val="28"/>
        </w:rPr>
      </w:pPr>
    </w:p>
    <w:p w14:paraId="3C9311F1" w14:textId="1E690DA1" w:rsidR="00681F3B" w:rsidRPr="00072087" w:rsidRDefault="00681F3B" w:rsidP="00681F3B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1D1B8F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71242B0E" w14:textId="77777777" w:rsidR="00681F3B" w:rsidRPr="00072087" w:rsidRDefault="00681F3B" w:rsidP="00681F3B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1394B67E" w14:textId="77777777" w:rsidR="00681F3B" w:rsidRPr="00072087" w:rsidRDefault="00681F3B" w:rsidP="00681F3B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4B29C3BC" w14:textId="77777777" w:rsidR="00681F3B" w:rsidRPr="00174570" w:rsidRDefault="00681F3B" w:rsidP="00681F3B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1C46D379" w14:textId="77777777" w:rsidR="00681F3B" w:rsidRDefault="00681F3B" w:rsidP="00681F3B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642B8A11" w14:textId="77777777" w:rsidR="00681F3B" w:rsidRDefault="00681F3B" w:rsidP="00681F3B">
      <w:pPr>
        <w:sectPr w:rsidR="00681F3B" w:rsidSect="00054BF9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614033A7" w14:textId="77777777" w:rsidR="005350A7" w:rsidRPr="00997E7A" w:rsidRDefault="005350A7" w:rsidP="005350A7">
      <w:pPr>
        <w:keepNext/>
        <w:ind w:firstLine="709"/>
        <w:jc w:val="both"/>
        <w:rPr>
          <w:sz w:val="18"/>
          <w:szCs w:val="18"/>
        </w:rPr>
      </w:pPr>
    </w:p>
    <w:p w14:paraId="770A669B" w14:textId="77777777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ЗАВЕРЕН </w:t>
      </w:r>
    </w:p>
    <w:p w14:paraId="650F3973" w14:textId="77777777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141BD569" w14:textId="77777777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0AD6CE73" w14:textId="77777777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6DBAD92E" w14:textId="30ACED0B" w:rsidR="00681F3B" w:rsidRDefault="00681F3B" w:rsidP="00681F3B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1D1B8F">
        <w:rPr>
          <w:rStyle w:val="FontStyle14"/>
          <w:sz w:val="22"/>
          <w:szCs w:val="22"/>
        </w:rPr>
        <w:t>2</w:t>
      </w:r>
      <w:r w:rsidR="00561608">
        <w:rPr>
          <w:rStyle w:val="FontStyle14"/>
          <w:sz w:val="22"/>
          <w:szCs w:val="22"/>
        </w:rPr>
        <w:t>1</w:t>
      </w:r>
      <w:r>
        <w:rPr>
          <w:rStyle w:val="FontStyle14"/>
          <w:sz w:val="22"/>
          <w:szCs w:val="22"/>
        </w:rPr>
        <w:t>.07.202</w:t>
      </w:r>
      <w:r w:rsidR="001D1B8F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561608">
        <w:rPr>
          <w:rStyle w:val="FontStyle14"/>
          <w:sz w:val="22"/>
          <w:szCs w:val="22"/>
        </w:rPr>
        <w:t>10</w:t>
      </w:r>
      <w:r>
        <w:rPr>
          <w:rStyle w:val="FontStyle14"/>
          <w:sz w:val="22"/>
          <w:szCs w:val="22"/>
        </w:rPr>
        <w:t>-1</w:t>
      </w:r>
      <w:r w:rsidR="00561608">
        <w:rPr>
          <w:rStyle w:val="FontStyle14"/>
          <w:sz w:val="22"/>
          <w:szCs w:val="22"/>
        </w:rPr>
        <w:t>3</w:t>
      </w:r>
    </w:p>
    <w:p w14:paraId="342ABDE3" w14:textId="77777777" w:rsidR="00681F3B" w:rsidRPr="00B25D70" w:rsidRDefault="00681F3B" w:rsidP="00681F3B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proofErr w:type="spellStart"/>
      <w:r w:rsidR="005350A7">
        <w:t>Стычновского</w:t>
      </w:r>
      <w:proofErr w:type="spellEnd"/>
      <w:r>
        <w:t xml:space="preserve"> сельского</w:t>
      </w:r>
      <w:r w:rsidRPr="00B25D70">
        <w:t xml:space="preserve"> </w:t>
      </w:r>
    </w:p>
    <w:p w14:paraId="66C370D3" w14:textId="4A2C3E91" w:rsidR="00681F3B" w:rsidRPr="00B25D70" w:rsidRDefault="00681F3B" w:rsidP="00681F3B">
      <w:pPr>
        <w:jc w:val="center"/>
        <w:rPr>
          <w:bCs/>
        </w:rPr>
      </w:pPr>
      <w:r w:rsidRPr="00B25D70">
        <w:t xml:space="preserve">поселения </w:t>
      </w:r>
      <w:r w:rsidR="001D1B8F"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72CC33CE" w14:textId="77777777" w:rsidR="00681F3B" w:rsidRDefault="00681F3B" w:rsidP="00681F3B">
      <w:pPr>
        <w:widowControl w:val="0"/>
        <w:spacing w:line="276" w:lineRule="auto"/>
        <w:jc w:val="center"/>
        <w:rPr>
          <w:b/>
          <w:szCs w:val="28"/>
        </w:rPr>
      </w:pPr>
      <w:r w:rsidRPr="00B25D70">
        <w:t xml:space="preserve">Константиновским местным отделением Всероссийской политической партии </w:t>
      </w:r>
      <w:r w:rsidRPr="00B25D70">
        <w:rPr>
          <w:b/>
          <w:szCs w:val="28"/>
        </w:rPr>
        <w:t xml:space="preserve">«ЕДИНАЯ РОССИЯ» </w:t>
      </w:r>
    </w:p>
    <w:p w14:paraId="1EEC47EB" w14:textId="77777777" w:rsidR="00681F3B" w:rsidRPr="00AE14EA" w:rsidRDefault="00681F3B" w:rsidP="00681F3B">
      <w:pPr>
        <w:widowControl w:val="0"/>
        <w:spacing w:line="276" w:lineRule="auto"/>
        <w:jc w:val="center"/>
      </w:pPr>
      <w:r w:rsidRPr="00AE14EA">
        <w:t>по многомандатным избирательным округам</w:t>
      </w:r>
    </w:p>
    <w:p w14:paraId="698FD35E" w14:textId="77777777" w:rsidR="00681F3B" w:rsidRPr="00EE20E3" w:rsidRDefault="00681F3B" w:rsidP="00681F3B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0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059"/>
        <w:gridCol w:w="1392"/>
        <w:gridCol w:w="2385"/>
        <w:gridCol w:w="2425"/>
        <w:gridCol w:w="1803"/>
        <w:gridCol w:w="2327"/>
        <w:gridCol w:w="2119"/>
      </w:tblGrid>
      <w:tr w:rsidR="005350A7" w:rsidRPr="00CF079F" w14:paraId="5A64A790" w14:textId="77777777" w:rsidTr="001D1B8F">
        <w:trPr>
          <w:jc w:val="center"/>
        </w:trPr>
        <w:tc>
          <w:tcPr>
            <w:tcW w:w="541" w:type="dxa"/>
            <w:vAlign w:val="center"/>
          </w:tcPr>
          <w:p w14:paraId="4DACA48D" w14:textId="77777777" w:rsidR="005350A7" w:rsidRPr="00FF155E" w:rsidRDefault="005350A7" w:rsidP="002F7697">
            <w:pPr>
              <w:suppressAutoHyphens/>
              <w:jc w:val="center"/>
            </w:pPr>
            <w:r w:rsidRPr="00FF155E">
              <w:t>№</w:t>
            </w:r>
          </w:p>
          <w:p w14:paraId="7331822C" w14:textId="77777777" w:rsidR="005350A7" w:rsidRPr="00FF155E" w:rsidRDefault="005350A7" w:rsidP="002F7697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059" w:type="dxa"/>
            <w:vAlign w:val="center"/>
          </w:tcPr>
          <w:p w14:paraId="4D5BC0BA" w14:textId="77777777" w:rsidR="005350A7" w:rsidRPr="00FF155E" w:rsidRDefault="005350A7" w:rsidP="002F7697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2" w:type="dxa"/>
            <w:vAlign w:val="center"/>
          </w:tcPr>
          <w:p w14:paraId="53FD8B64" w14:textId="77777777" w:rsidR="005350A7" w:rsidRPr="00FF155E" w:rsidRDefault="005350A7" w:rsidP="002F7697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85" w:type="dxa"/>
            <w:vAlign w:val="center"/>
          </w:tcPr>
          <w:p w14:paraId="40D963C7" w14:textId="77777777" w:rsidR="005350A7" w:rsidRPr="00FF155E" w:rsidRDefault="005350A7" w:rsidP="002F7697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425" w:type="dxa"/>
            <w:vAlign w:val="center"/>
          </w:tcPr>
          <w:p w14:paraId="6ED5AB12" w14:textId="77777777" w:rsidR="005350A7" w:rsidRPr="00FF155E" w:rsidRDefault="005350A7" w:rsidP="002F7697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03" w:type="dxa"/>
            <w:vAlign w:val="center"/>
          </w:tcPr>
          <w:p w14:paraId="1610D351" w14:textId="77777777" w:rsidR="005350A7" w:rsidRPr="00FF155E" w:rsidRDefault="005350A7" w:rsidP="002F7697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27" w:type="dxa"/>
            <w:vAlign w:val="center"/>
          </w:tcPr>
          <w:p w14:paraId="1E8794FB" w14:textId="77777777" w:rsidR="005350A7" w:rsidRDefault="005350A7" w:rsidP="002F7697">
            <w:pPr>
              <w:suppressAutoHyphens/>
              <w:jc w:val="center"/>
            </w:pPr>
            <w:r w:rsidRPr="00FF155E">
              <w:t>Наименование</w:t>
            </w:r>
          </w:p>
          <w:p w14:paraId="526B30C2" w14:textId="77777777" w:rsidR="005350A7" w:rsidRPr="00FF155E" w:rsidRDefault="005350A7" w:rsidP="002F7697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19" w:type="dxa"/>
            <w:vAlign w:val="center"/>
          </w:tcPr>
          <w:p w14:paraId="753A5891" w14:textId="6FC6E7A8" w:rsidR="005350A7" w:rsidRPr="00FF155E" w:rsidRDefault="001D1B8F" w:rsidP="002F7697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1D1B8F" w:rsidRPr="00CF079F" w14:paraId="3062B7DF" w14:textId="77777777" w:rsidTr="001D1B8F">
        <w:trPr>
          <w:jc w:val="center"/>
        </w:trPr>
        <w:tc>
          <w:tcPr>
            <w:tcW w:w="541" w:type="dxa"/>
            <w:vAlign w:val="center"/>
          </w:tcPr>
          <w:p w14:paraId="627D26F0" w14:textId="77777777" w:rsidR="001D1B8F" w:rsidRPr="00CF079F" w:rsidRDefault="001D1B8F" w:rsidP="001D1B8F">
            <w:pPr>
              <w:suppressAutoHyphens/>
              <w:jc w:val="center"/>
            </w:pPr>
            <w:r>
              <w:t>1</w:t>
            </w:r>
          </w:p>
        </w:tc>
        <w:tc>
          <w:tcPr>
            <w:tcW w:w="2059" w:type="dxa"/>
          </w:tcPr>
          <w:p w14:paraId="764BA70A" w14:textId="1F079661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8055C0">
              <w:rPr>
                <w:bCs/>
              </w:rPr>
              <w:t>Аникеев Александр Александрович</w:t>
            </w:r>
          </w:p>
        </w:tc>
        <w:tc>
          <w:tcPr>
            <w:tcW w:w="1392" w:type="dxa"/>
          </w:tcPr>
          <w:p w14:paraId="4F543360" w14:textId="0120C715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8055C0">
              <w:rPr>
                <w:bCs/>
              </w:rPr>
              <w:t>10.08.1971</w:t>
            </w:r>
          </w:p>
        </w:tc>
        <w:tc>
          <w:tcPr>
            <w:tcW w:w="2385" w:type="dxa"/>
          </w:tcPr>
          <w:p w14:paraId="6C43D6BE" w14:textId="61821AD0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хут</w:t>
            </w:r>
            <w:proofErr w:type="spellEnd"/>
            <w:r w:rsidRPr="008055C0">
              <w:rPr>
                <w:bCs/>
              </w:rPr>
              <w:t xml:space="preserve">. </w:t>
            </w:r>
            <w:proofErr w:type="spellStart"/>
            <w:r w:rsidRPr="008055C0">
              <w:rPr>
                <w:bCs/>
              </w:rPr>
              <w:t>Вифлянцев</w:t>
            </w:r>
            <w:proofErr w:type="spellEnd"/>
            <w:r w:rsidRPr="008055C0">
              <w:rPr>
                <w:bCs/>
              </w:rPr>
              <w:t xml:space="preserve"> Константиновский р-н Ростовская обл.</w:t>
            </w:r>
          </w:p>
        </w:tc>
        <w:tc>
          <w:tcPr>
            <w:tcW w:w="2425" w:type="dxa"/>
          </w:tcPr>
          <w:p w14:paraId="0192344F" w14:textId="03E5259B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8055C0">
              <w:rPr>
                <w:bCs/>
              </w:rPr>
              <w:t xml:space="preserve">Ростовская область, Константиновский район, хутор </w:t>
            </w:r>
            <w:proofErr w:type="spellStart"/>
            <w:r w:rsidRPr="008055C0">
              <w:rPr>
                <w:bCs/>
              </w:rPr>
              <w:t>Вифлянцев</w:t>
            </w:r>
            <w:proofErr w:type="spellEnd"/>
            <w:r w:rsidRPr="008055C0">
              <w:rPr>
                <w:bCs/>
              </w:rPr>
              <w:t xml:space="preserve"> </w:t>
            </w:r>
          </w:p>
        </w:tc>
        <w:tc>
          <w:tcPr>
            <w:tcW w:w="1803" w:type="dxa"/>
          </w:tcPr>
          <w:p w14:paraId="60ED62C9" w14:textId="77777777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0DF399AE" w14:textId="40709BA6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555B734A" w14:textId="0CF92330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  <w:tr w:rsidR="001D1B8F" w:rsidRPr="00CF079F" w14:paraId="6950C682" w14:textId="77777777" w:rsidTr="001D1B8F">
        <w:trPr>
          <w:jc w:val="center"/>
        </w:trPr>
        <w:tc>
          <w:tcPr>
            <w:tcW w:w="541" w:type="dxa"/>
            <w:vAlign w:val="center"/>
          </w:tcPr>
          <w:p w14:paraId="5634C59F" w14:textId="77777777" w:rsidR="001D1B8F" w:rsidRPr="00CF079F" w:rsidRDefault="001D1B8F" w:rsidP="001D1B8F">
            <w:pPr>
              <w:suppressAutoHyphens/>
              <w:jc w:val="center"/>
            </w:pPr>
            <w:r>
              <w:t>2</w:t>
            </w:r>
          </w:p>
        </w:tc>
        <w:tc>
          <w:tcPr>
            <w:tcW w:w="2059" w:type="dxa"/>
          </w:tcPr>
          <w:p w14:paraId="418E35E9" w14:textId="4CC7B2D8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5361F">
              <w:rPr>
                <w:bCs/>
              </w:rPr>
              <w:t>Данилова Людмила Владимировна</w:t>
            </w:r>
          </w:p>
        </w:tc>
        <w:tc>
          <w:tcPr>
            <w:tcW w:w="1392" w:type="dxa"/>
          </w:tcPr>
          <w:p w14:paraId="07B6FA9F" w14:textId="2424E11A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5361F">
              <w:rPr>
                <w:bCs/>
              </w:rPr>
              <w:t>06.05.1977</w:t>
            </w:r>
          </w:p>
        </w:tc>
        <w:tc>
          <w:tcPr>
            <w:tcW w:w="2385" w:type="dxa"/>
          </w:tcPr>
          <w:p w14:paraId="11B96A79" w14:textId="35DC686E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D5361F">
              <w:rPr>
                <w:bCs/>
              </w:rPr>
              <w:t>хут</w:t>
            </w:r>
            <w:proofErr w:type="spellEnd"/>
            <w:r w:rsidRPr="00D5361F">
              <w:rPr>
                <w:bCs/>
              </w:rPr>
              <w:t>. Ермилов Константиновский р-н Ростовская обл.</w:t>
            </w:r>
          </w:p>
        </w:tc>
        <w:tc>
          <w:tcPr>
            <w:tcW w:w="2425" w:type="dxa"/>
          </w:tcPr>
          <w:p w14:paraId="7003C99E" w14:textId="24646264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5361F">
              <w:rPr>
                <w:bCs/>
              </w:rPr>
              <w:t xml:space="preserve">Ростовская область, Константиновский район, хутор Ермилов </w:t>
            </w:r>
          </w:p>
        </w:tc>
        <w:tc>
          <w:tcPr>
            <w:tcW w:w="1803" w:type="dxa"/>
          </w:tcPr>
          <w:p w14:paraId="5C5AB06D" w14:textId="77777777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1E2F3385" w14:textId="3B100C4B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13D83AB4" w14:textId="68C89284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  <w:tr w:rsidR="001D1B8F" w:rsidRPr="00CF079F" w14:paraId="4B160AE0" w14:textId="77777777" w:rsidTr="001D1B8F">
        <w:trPr>
          <w:jc w:val="center"/>
        </w:trPr>
        <w:tc>
          <w:tcPr>
            <w:tcW w:w="541" w:type="dxa"/>
            <w:vAlign w:val="center"/>
          </w:tcPr>
          <w:p w14:paraId="5ADC4F21" w14:textId="77777777" w:rsidR="001D1B8F" w:rsidRPr="00CF079F" w:rsidRDefault="001D1B8F" w:rsidP="001D1B8F">
            <w:pPr>
              <w:suppressAutoHyphens/>
              <w:jc w:val="center"/>
            </w:pPr>
            <w:r>
              <w:t>3</w:t>
            </w:r>
          </w:p>
        </w:tc>
        <w:tc>
          <w:tcPr>
            <w:tcW w:w="2059" w:type="dxa"/>
          </w:tcPr>
          <w:p w14:paraId="50D48007" w14:textId="71A9C5A4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D5361F">
              <w:rPr>
                <w:bCs/>
              </w:rPr>
              <w:t>Заварыкин</w:t>
            </w:r>
            <w:proofErr w:type="spellEnd"/>
            <w:r w:rsidRPr="00D5361F">
              <w:rPr>
                <w:bCs/>
              </w:rPr>
              <w:t xml:space="preserve"> Сергей Григорьевич</w:t>
            </w:r>
          </w:p>
        </w:tc>
        <w:tc>
          <w:tcPr>
            <w:tcW w:w="1392" w:type="dxa"/>
          </w:tcPr>
          <w:p w14:paraId="03405A9F" w14:textId="19100FCE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5361F">
              <w:rPr>
                <w:bCs/>
              </w:rPr>
              <w:t>27.05.1973</w:t>
            </w:r>
          </w:p>
        </w:tc>
        <w:tc>
          <w:tcPr>
            <w:tcW w:w="2385" w:type="dxa"/>
          </w:tcPr>
          <w:p w14:paraId="56E14394" w14:textId="183B029E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r w:rsidRPr="00D5361F">
              <w:rPr>
                <w:bCs/>
              </w:rPr>
              <w:t xml:space="preserve">пос. </w:t>
            </w:r>
            <w:proofErr w:type="spellStart"/>
            <w:r w:rsidRPr="00D5361F">
              <w:rPr>
                <w:bCs/>
              </w:rPr>
              <w:t>Стычновский</w:t>
            </w:r>
            <w:proofErr w:type="spellEnd"/>
            <w:r w:rsidRPr="00D5361F">
              <w:rPr>
                <w:bCs/>
              </w:rPr>
              <w:t xml:space="preserve"> Константиновский р-н Ростовская обл.</w:t>
            </w:r>
          </w:p>
        </w:tc>
        <w:tc>
          <w:tcPr>
            <w:tcW w:w="2425" w:type="dxa"/>
          </w:tcPr>
          <w:p w14:paraId="2B64B2AF" w14:textId="5E144D5C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D5361F">
              <w:rPr>
                <w:bCs/>
              </w:rPr>
              <w:t xml:space="preserve">Ростовская область, Константиновский район, пос. </w:t>
            </w:r>
            <w:proofErr w:type="spellStart"/>
            <w:r w:rsidRPr="00D5361F">
              <w:rPr>
                <w:bCs/>
              </w:rPr>
              <w:t>Белоковыльный</w:t>
            </w:r>
            <w:proofErr w:type="spellEnd"/>
            <w:r w:rsidRPr="00D5361F">
              <w:rPr>
                <w:bCs/>
              </w:rPr>
              <w:t xml:space="preserve"> </w:t>
            </w:r>
          </w:p>
        </w:tc>
        <w:tc>
          <w:tcPr>
            <w:tcW w:w="1803" w:type="dxa"/>
          </w:tcPr>
          <w:p w14:paraId="5127B612" w14:textId="77777777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7B80A9DA" w14:textId="71B45CAE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1200FDD2" w14:textId="318C8780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  <w:tr w:rsidR="001D1B8F" w:rsidRPr="00CF079F" w14:paraId="584DF66A" w14:textId="77777777" w:rsidTr="001D1B8F">
        <w:trPr>
          <w:jc w:val="center"/>
        </w:trPr>
        <w:tc>
          <w:tcPr>
            <w:tcW w:w="541" w:type="dxa"/>
            <w:vAlign w:val="center"/>
          </w:tcPr>
          <w:p w14:paraId="27AC05F3" w14:textId="77777777" w:rsidR="001D1B8F" w:rsidRPr="00CF079F" w:rsidRDefault="001D1B8F" w:rsidP="001D1B8F">
            <w:pPr>
              <w:suppressAutoHyphens/>
              <w:jc w:val="center"/>
            </w:pPr>
            <w:r>
              <w:t>4</w:t>
            </w:r>
          </w:p>
        </w:tc>
        <w:tc>
          <w:tcPr>
            <w:tcW w:w="2059" w:type="dxa"/>
          </w:tcPr>
          <w:p w14:paraId="0D6CF533" w14:textId="7736FBBC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F30954">
              <w:rPr>
                <w:bCs/>
              </w:rPr>
              <w:t>Заварыкина</w:t>
            </w:r>
            <w:proofErr w:type="spellEnd"/>
            <w:r w:rsidRPr="00F30954">
              <w:rPr>
                <w:bCs/>
              </w:rPr>
              <w:t xml:space="preserve"> Валентина Федоровна</w:t>
            </w:r>
          </w:p>
        </w:tc>
        <w:tc>
          <w:tcPr>
            <w:tcW w:w="1392" w:type="dxa"/>
          </w:tcPr>
          <w:p w14:paraId="280768AA" w14:textId="13644B05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F30954">
              <w:rPr>
                <w:bCs/>
              </w:rPr>
              <w:t>29.06.1989</w:t>
            </w:r>
          </w:p>
        </w:tc>
        <w:tc>
          <w:tcPr>
            <w:tcW w:w="2385" w:type="dxa"/>
          </w:tcPr>
          <w:p w14:paraId="3F471202" w14:textId="099EABB4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F30954">
              <w:rPr>
                <w:bCs/>
              </w:rPr>
              <w:t>хут</w:t>
            </w:r>
            <w:proofErr w:type="spellEnd"/>
            <w:r w:rsidRPr="00F30954">
              <w:rPr>
                <w:bCs/>
              </w:rPr>
              <w:t xml:space="preserve">. </w:t>
            </w:r>
            <w:proofErr w:type="spellStart"/>
            <w:r w:rsidRPr="00F30954">
              <w:rPr>
                <w:bCs/>
              </w:rPr>
              <w:t>Гапкин</w:t>
            </w:r>
            <w:proofErr w:type="spellEnd"/>
            <w:r w:rsidRPr="00F30954">
              <w:rPr>
                <w:bCs/>
              </w:rPr>
              <w:t xml:space="preserve"> Константиновский район Ростовская область</w:t>
            </w:r>
          </w:p>
        </w:tc>
        <w:tc>
          <w:tcPr>
            <w:tcW w:w="2425" w:type="dxa"/>
          </w:tcPr>
          <w:p w14:paraId="74FB3AFF" w14:textId="37045966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F30954">
              <w:rPr>
                <w:bCs/>
              </w:rPr>
              <w:t xml:space="preserve">Ростовская область, Константиновский район, пос. </w:t>
            </w:r>
            <w:proofErr w:type="spellStart"/>
            <w:r w:rsidRPr="00F30954">
              <w:rPr>
                <w:bCs/>
              </w:rPr>
              <w:t>Стычновский</w:t>
            </w:r>
            <w:proofErr w:type="spellEnd"/>
            <w:r w:rsidRPr="00F30954">
              <w:rPr>
                <w:bCs/>
              </w:rPr>
              <w:t xml:space="preserve"> </w:t>
            </w:r>
          </w:p>
        </w:tc>
        <w:tc>
          <w:tcPr>
            <w:tcW w:w="1803" w:type="dxa"/>
          </w:tcPr>
          <w:p w14:paraId="651333A2" w14:textId="77777777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2CB0B661" w14:textId="2F546B55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125169A1" w14:textId="230453FB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  <w:tr w:rsidR="001D1B8F" w:rsidRPr="00CF079F" w14:paraId="2353DEDF" w14:textId="77777777" w:rsidTr="001D1B8F">
        <w:trPr>
          <w:jc w:val="center"/>
        </w:trPr>
        <w:tc>
          <w:tcPr>
            <w:tcW w:w="541" w:type="dxa"/>
            <w:vAlign w:val="center"/>
          </w:tcPr>
          <w:p w14:paraId="41F331CD" w14:textId="77777777" w:rsidR="001D1B8F" w:rsidRPr="00CF079F" w:rsidRDefault="001D1B8F" w:rsidP="001D1B8F">
            <w:pPr>
              <w:suppressAutoHyphens/>
              <w:jc w:val="center"/>
            </w:pPr>
            <w:r>
              <w:lastRenderedPageBreak/>
              <w:t>5</w:t>
            </w:r>
          </w:p>
        </w:tc>
        <w:tc>
          <w:tcPr>
            <w:tcW w:w="2059" w:type="dxa"/>
          </w:tcPr>
          <w:p w14:paraId="29CA5187" w14:textId="78168152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480911">
              <w:rPr>
                <w:bCs/>
              </w:rPr>
              <w:t>Кислецова</w:t>
            </w:r>
            <w:proofErr w:type="spellEnd"/>
            <w:r w:rsidRPr="00480911">
              <w:rPr>
                <w:bCs/>
              </w:rPr>
              <w:t xml:space="preserve"> Людмила Павловна</w:t>
            </w:r>
          </w:p>
        </w:tc>
        <w:tc>
          <w:tcPr>
            <w:tcW w:w="1392" w:type="dxa"/>
          </w:tcPr>
          <w:p w14:paraId="51A66988" w14:textId="126C2F63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480911">
              <w:rPr>
                <w:bCs/>
              </w:rPr>
              <w:t>30.05.1976</w:t>
            </w:r>
          </w:p>
        </w:tc>
        <w:tc>
          <w:tcPr>
            <w:tcW w:w="2385" w:type="dxa"/>
          </w:tcPr>
          <w:p w14:paraId="5B62A189" w14:textId="77777777" w:rsidR="001D1B8F" w:rsidRPr="00480911" w:rsidRDefault="001D1B8F" w:rsidP="001D1B8F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480911">
              <w:rPr>
                <w:bCs/>
              </w:rPr>
              <w:t>совхоз Стычной Константиновский р-н</w:t>
            </w:r>
          </w:p>
          <w:p w14:paraId="782B56CD" w14:textId="71DBE3ED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r w:rsidRPr="00480911">
              <w:rPr>
                <w:bCs/>
              </w:rPr>
              <w:t>Ростовская обл.</w:t>
            </w:r>
          </w:p>
        </w:tc>
        <w:tc>
          <w:tcPr>
            <w:tcW w:w="2425" w:type="dxa"/>
          </w:tcPr>
          <w:p w14:paraId="794A831D" w14:textId="6FB507D2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480911">
              <w:rPr>
                <w:bCs/>
              </w:rPr>
              <w:t xml:space="preserve">Ростовская область, Константиновский район, пос. </w:t>
            </w:r>
            <w:proofErr w:type="spellStart"/>
            <w:r w:rsidRPr="00480911">
              <w:rPr>
                <w:bCs/>
              </w:rPr>
              <w:t>Стычновский</w:t>
            </w:r>
            <w:proofErr w:type="spellEnd"/>
            <w:r w:rsidRPr="00480911">
              <w:rPr>
                <w:bCs/>
              </w:rPr>
              <w:t xml:space="preserve"> </w:t>
            </w:r>
          </w:p>
        </w:tc>
        <w:tc>
          <w:tcPr>
            <w:tcW w:w="1803" w:type="dxa"/>
          </w:tcPr>
          <w:p w14:paraId="3A94DB48" w14:textId="77777777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7BAD3AC9" w14:textId="54A679EA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FB524DC" w14:textId="0F98A7D2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  <w:tr w:rsidR="001D1B8F" w:rsidRPr="00CF079F" w14:paraId="7824D126" w14:textId="77777777" w:rsidTr="001D1B8F">
        <w:trPr>
          <w:jc w:val="center"/>
        </w:trPr>
        <w:tc>
          <w:tcPr>
            <w:tcW w:w="541" w:type="dxa"/>
            <w:vAlign w:val="center"/>
          </w:tcPr>
          <w:p w14:paraId="6399C768" w14:textId="77777777" w:rsidR="001D1B8F" w:rsidRPr="00CF079F" w:rsidRDefault="001D1B8F" w:rsidP="001D1B8F">
            <w:pPr>
              <w:suppressAutoHyphens/>
              <w:jc w:val="center"/>
            </w:pPr>
            <w:r>
              <w:t>6</w:t>
            </w:r>
          </w:p>
        </w:tc>
        <w:tc>
          <w:tcPr>
            <w:tcW w:w="2059" w:type="dxa"/>
          </w:tcPr>
          <w:p w14:paraId="1D83DC0A" w14:textId="6E6ACCA6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5542CD">
              <w:rPr>
                <w:bCs/>
              </w:rPr>
              <w:t>Конченко</w:t>
            </w:r>
            <w:proofErr w:type="spellEnd"/>
            <w:r w:rsidRPr="005542CD">
              <w:rPr>
                <w:bCs/>
              </w:rPr>
              <w:t xml:space="preserve"> Валерий Викторович</w:t>
            </w:r>
          </w:p>
        </w:tc>
        <w:tc>
          <w:tcPr>
            <w:tcW w:w="1392" w:type="dxa"/>
          </w:tcPr>
          <w:p w14:paraId="669D3DC1" w14:textId="1239E056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5542CD">
              <w:rPr>
                <w:bCs/>
              </w:rPr>
              <w:t>23.08.1964</w:t>
            </w:r>
          </w:p>
        </w:tc>
        <w:tc>
          <w:tcPr>
            <w:tcW w:w="2385" w:type="dxa"/>
          </w:tcPr>
          <w:p w14:paraId="3956F1F3" w14:textId="51600999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r w:rsidRPr="005542CD">
              <w:rPr>
                <w:bCs/>
              </w:rPr>
              <w:t xml:space="preserve">пос. </w:t>
            </w:r>
            <w:proofErr w:type="spellStart"/>
            <w:r w:rsidRPr="005542CD">
              <w:rPr>
                <w:bCs/>
              </w:rPr>
              <w:t>Стычновский</w:t>
            </w:r>
            <w:proofErr w:type="spellEnd"/>
            <w:r w:rsidRPr="005542CD">
              <w:rPr>
                <w:bCs/>
              </w:rPr>
              <w:t xml:space="preserve"> Константиновского р-н Ростовской обл.</w:t>
            </w:r>
          </w:p>
        </w:tc>
        <w:tc>
          <w:tcPr>
            <w:tcW w:w="2425" w:type="dxa"/>
          </w:tcPr>
          <w:p w14:paraId="578CD323" w14:textId="24235B76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5542CD">
              <w:rPr>
                <w:bCs/>
              </w:rPr>
              <w:t xml:space="preserve">Ростовская область, Константиновский район, пос. </w:t>
            </w:r>
            <w:proofErr w:type="spellStart"/>
            <w:r w:rsidRPr="005542CD">
              <w:rPr>
                <w:bCs/>
              </w:rPr>
              <w:t>Стычновский</w:t>
            </w:r>
            <w:proofErr w:type="spellEnd"/>
            <w:r w:rsidRPr="005542CD">
              <w:rPr>
                <w:bCs/>
              </w:rPr>
              <w:t xml:space="preserve"> </w:t>
            </w:r>
          </w:p>
        </w:tc>
        <w:tc>
          <w:tcPr>
            <w:tcW w:w="1803" w:type="dxa"/>
          </w:tcPr>
          <w:p w14:paraId="508CDA14" w14:textId="77777777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46970E7A" w14:textId="119FDE47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2C1336AA" w14:textId="0FF91758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  <w:tr w:rsidR="001D1B8F" w:rsidRPr="00CF079F" w14:paraId="4F274B4E" w14:textId="77777777" w:rsidTr="001D1B8F">
        <w:trPr>
          <w:jc w:val="center"/>
        </w:trPr>
        <w:tc>
          <w:tcPr>
            <w:tcW w:w="541" w:type="dxa"/>
            <w:vAlign w:val="center"/>
          </w:tcPr>
          <w:p w14:paraId="3778A441" w14:textId="77777777" w:rsidR="001D1B8F" w:rsidRPr="00CF079F" w:rsidRDefault="001D1B8F" w:rsidP="001D1B8F">
            <w:pPr>
              <w:suppressAutoHyphens/>
              <w:jc w:val="center"/>
            </w:pPr>
            <w:r>
              <w:t>7</w:t>
            </w:r>
          </w:p>
        </w:tc>
        <w:tc>
          <w:tcPr>
            <w:tcW w:w="2059" w:type="dxa"/>
          </w:tcPr>
          <w:p w14:paraId="44AFB3A9" w14:textId="6201427D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2D7676">
              <w:rPr>
                <w:bCs/>
              </w:rPr>
              <w:t>Меркулов Сергей Андреевич</w:t>
            </w:r>
          </w:p>
        </w:tc>
        <w:tc>
          <w:tcPr>
            <w:tcW w:w="1392" w:type="dxa"/>
          </w:tcPr>
          <w:p w14:paraId="238C3EBA" w14:textId="6560A61A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2D7676">
              <w:rPr>
                <w:bCs/>
              </w:rPr>
              <w:t>01.01.1973</w:t>
            </w:r>
          </w:p>
        </w:tc>
        <w:tc>
          <w:tcPr>
            <w:tcW w:w="2385" w:type="dxa"/>
          </w:tcPr>
          <w:p w14:paraId="564F215D" w14:textId="47D1147A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2D7676">
              <w:rPr>
                <w:bCs/>
              </w:rPr>
              <w:t>хут</w:t>
            </w:r>
            <w:proofErr w:type="spellEnd"/>
            <w:r w:rsidRPr="002D7676">
              <w:rPr>
                <w:bCs/>
              </w:rPr>
              <w:t>. Ермилов Константиновский р-н Ростовская обл.</w:t>
            </w:r>
          </w:p>
        </w:tc>
        <w:tc>
          <w:tcPr>
            <w:tcW w:w="2425" w:type="dxa"/>
          </w:tcPr>
          <w:p w14:paraId="3BE8FD29" w14:textId="5AA90036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2D7676">
              <w:rPr>
                <w:bCs/>
              </w:rPr>
              <w:t xml:space="preserve">Ростовская область, Константиновский район, хутор Ермилов </w:t>
            </w:r>
          </w:p>
        </w:tc>
        <w:tc>
          <w:tcPr>
            <w:tcW w:w="1803" w:type="dxa"/>
          </w:tcPr>
          <w:p w14:paraId="7444DF57" w14:textId="77777777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1138F775" w14:textId="3D1EFC38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5179F7E1" w14:textId="44BDB334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  <w:tr w:rsidR="001D1B8F" w:rsidRPr="00CF079F" w14:paraId="5BB5CC3F" w14:textId="77777777" w:rsidTr="001D1B8F">
        <w:trPr>
          <w:jc w:val="center"/>
        </w:trPr>
        <w:tc>
          <w:tcPr>
            <w:tcW w:w="541" w:type="dxa"/>
            <w:vAlign w:val="center"/>
          </w:tcPr>
          <w:p w14:paraId="3180BDA3" w14:textId="77777777" w:rsidR="001D1B8F" w:rsidRPr="00CF079F" w:rsidRDefault="001D1B8F" w:rsidP="001D1B8F">
            <w:pPr>
              <w:suppressAutoHyphens/>
              <w:jc w:val="center"/>
            </w:pPr>
            <w:r>
              <w:t>8</w:t>
            </w:r>
          </w:p>
        </w:tc>
        <w:tc>
          <w:tcPr>
            <w:tcW w:w="2059" w:type="dxa"/>
          </w:tcPr>
          <w:p w14:paraId="32F7E8F0" w14:textId="3C90B261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FF2A13">
              <w:rPr>
                <w:bCs/>
              </w:rPr>
              <w:t>Перцев Александр Владимирович</w:t>
            </w:r>
          </w:p>
        </w:tc>
        <w:tc>
          <w:tcPr>
            <w:tcW w:w="1392" w:type="dxa"/>
          </w:tcPr>
          <w:p w14:paraId="6BB0070B" w14:textId="16181326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FF2A13">
              <w:rPr>
                <w:bCs/>
              </w:rPr>
              <w:t>07.05.1983</w:t>
            </w:r>
          </w:p>
        </w:tc>
        <w:tc>
          <w:tcPr>
            <w:tcW w:w="2385" w:type="dxa"/>
          </w:tcPr>
          <w:p w14:paraId="5B0B1240" w14:textId="34A35F77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r w:rsidRPr="00FF2A13">
              <w:rPr>
                <w:bCs/>
              </w:rPr>
              <w:t xml:space="preserve">пос. </w:t>
            </w:r>
            <w:proofErr w:type="spellStart"/>
            <w:r w:rsidRPr="00FF2A13">
              <w:rPr>
                <w:bCs/>
              </w:rPr>
              <w:t>Стычновский</w:t>
            </w:r>
            <w:proofErr w:type="spellEnd"/>
            <w:r w:rsidRPr="00FF2A13">
              <w:rPr>
                <w:bCs/>
              </w:rPr>
              <w:t xml:space="preserve"> Константиновского р-на Ростовской обл.</w:t>
            </w:r>
          </w:p>
        </w:tc>
        <w:tc>
          <w:tcPr>
            <w:tcW w:w="2425" w:type="dxa"/>
          </w:tcPr>
          <w:p w14:paraId="616ABFD0" w14:textId="03A38AFD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FF2A13">
              <w:rPr>
                <w:bCs/>
              </w:rPr>
              <w:t xml:space="preserve">Ростовская область, Константиновский район, пос. </w:t>
            </w:r>
            <w:proofErr w:type="spellStart"/>
            <w:r w:rsidRPr="00FF2A13">
              <w:rPr>
                <w:bCs/>
              </w:rPr>
              <w:t>Стычновский</w:t>
            </w:r>
            <w:proofErr w:type="spellEnd"/>
            <w:r w:rsidRPr="00FF2A13">
              <w:rPr>
                <w:bCs/>
              </w:rPr>
              <w:t xml:space="preserve"> </w:t>
            </w:r>
          </w:p>
        </w:tc>
        <w:tc>
          <w:tcPr>
            <w:tcW w:w="1803" w:type="dxa"/>
          </w:tcPr>
          <w:p w14:paraId="574D79A2" w14:textId="77777777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52402B58" w14:textId="68BED38C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02CBB39A" w14:textId="17347306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  <w:tr w:rsidR="001D1B8F" w:rsidRPr="00CF079F" w14:paraId="31DFA966" w14:textId="77777777" w:rsidTr="001D1B8F">
        <w:trPr>
          <w:jc w:val="center"/>
        </w:trPr>
        <w:tc>
          <w:tcPr>
            <w:tcW w:w="541" w:type="dxa"/>
            <w:vAlign w:val="center"/>
          </w:tcPr>
          <w:p w14:paraId="68697AA8" w14:textId="77777777" w:rsidR="001D1B8F" w:rsidRPr="00CF079F" w:rsidRDefault="001D1B8F" w:rsidP="001D1B8F">
            <w:pPr>
              <w:suppressAutoHyphens/>
              <w:jc w:val="center"/>
            </w:pPr>
            <w:r>
              <w:t>9</w:t>
            </w:r>
          </w:p>
        </w:tc>
        <w:tc>
          <w:tcPr>
            <w:tcW w:w="2059" w:type="dxa"/>
          </w:tcPr>
          <w:p w14:paraId="56A40359" w14:textId="77777777" w:rsidR="00200D72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proofErr w:type="spellStart"/>
            <w:r w:rsidRPr="002F450C">
              <w:rPr>
                <w:bCs/>
              </w:rPr>
              <w:t>Прыкина</w:t>
            </w:r>
            <w:proofErr w:type="spellEnd"/>
            <w:r w:rsidRPr="002F450C">
              <w:rPr>
                <w:bCs/>
              </w:rPr>
              <w:t xml:space="preserve"> </w:t>
            </w:r>
          </w:p>
          <w:p w14:paraId="00D00621" w14:textId="059595E4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2F450C">
              <w:rPr>
                <w:bCs/>
              </w:rPr>
              <w:t>Любовь Васильевна</w:t>
            </w:r>
          </w:p>
        </w:tc>
        <w:tc>
          <w:tcPr>
            <w:tcW w:w="1392" w:type="dxa"/>
          </w:tcPr>
          <w:p w14:paraId="4787DF9A" w14:textId="33744C99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2F450C">
              <w:rPr>
                <w:bCs/>
              </w:rPr>
              <w:t>18.02.1958</w:t>
            </w:r>
          </w:p>
        </w:tc>
        <w:tc>
          <w:tcPr>
            <w:tcW w:w="2385" w:type="dxa"/>
          </w:tcPr>
          <w:p w14:paraId="4299F8F4" w14:textId="0FAB617A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2F450C">
              <w:rPr>
                <w:bCs/>
              </w:rPr>
              <w:t>хут</w:t>
            </w:r>
            <w:proofErr w:type="spellEnd"/>
            <w:r w:rsidRPr="002F450C">
              <w:rPr>
                <w:bCs/>
              </w:rPr>
              <w:t xml:space="preserve">. </w:t>
            </w:r>
            <w:proofErr w:type="spellStart"/>
            <w:r w:rsidRPr="002F450C">
              <w:rPr>
                <w:bCs/>
              </w:rPr>
              <w:t>Вифлянцев</w:t>
            </w:r>
            <w:proofErr w:type="spellEnd"/>
            <w:r w:rsidRPr="002F450C">
              <w:rPr>
                <w:bCs/>
              </w:rPr>
              <w:t xml:space="preserve"> Константиновского р-на Ростовской обл.</w:t>
            </w:r>
          </w:p>
        </w:tc>
        <w:tc>
          <w:tcPr>
            <w:tcW w:w="2425" w:type="dxa"/>
          </w:tcPr>
          <w:p w14:paraId="5020E1FC" w14:textId="0B9DA718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2F450C">
              <w:rPr>
                <w:bCs/>
              </w:rPr>
              <w:t xml:space="preserve">Ростовская область, Константиновский район, пос. </w:t>
            </w:r>
            <w:proofErr w:type="spellStart"/>
            <w:r w:rsidRPr="002F450C">
              <w:rPr>
                <w:bCs/>
              </w:rPr>
              <w:t>Стычновский</w:t>
            </w:r>
            <w:proofErr w:type="spellEnd"/>
            <w:r w:rsidRPr="002F450C">
              <w:rPr>
                <w:bCs/>
              </w:rPr>
              <w:t xml:space="preserve"> </w:t>
            </w:r>
          </w:p>
        </w:tc>
        <w:tc>
          <w:tcPr>
            <w:tcW w:w="1803" w:type="dxa"/>
          </w:tcPr>
          <w:p w14:paraId="188A66E7" w14:textId="77777777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109A640B" w14:textId="7BC68E94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0DFCAF59" w14:textId="2B57F9C7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  <w:tr w:rsidR="001D1B8F" w:rsidRPr="00CF079F" w14:paraId="26F1EEDA" w14:textId="77777777" w:rsidTr="001D1B8F">
        <w:trPr>
          <w:jc w:val="center"/>
        </w:trPr>
        <w:tc>
          <w:tcPr>
            <w:tcW w:w="541" w:type="dxa"/>
            <w:vAlign w:val="center"/>
          </w:tcPr>
          <w:p w14:paraId="6C726D24" w14:textId="77777777" w:rsidR="001D1B8F" w:rsidRPr="00CF079F" w:rsidRDefault="001D1B8F" w:rsidP="001D1B8F">
            <w:pPr>
              <w:suppressAutoHyphens/>
              <w:jc w:val="center"/>
            </w:pPr>
            <w:r>
              <w:t>10</w:t>
            </w:r>
          </w:p>
        </w:tc>
        <w:tc>
          <w:tcPr>
            <w:tcW w:w="2059" w:type="dxa"/>
          </w:tcPr>
          <w:p w14:paraId="69161943" w14:textId="77777777" w:rsidR="001D1B8F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AF324C">
              <w:rPr>
                <w:bCs/>
              </w:rPr>
              <w:t xml:space="preserve">Чиж </w:t>
            </w:r>
          </w:p>
          <w:p w14:paraId="7CD1FC07" w14:textId="0FD4149B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AF324C">
              <w:rPr>
                <w:bCs/>
              </w:rPr>
              <w:t>Татьяна Павловна</w:t>
            </w:r>
          </w:p>
        </w:tc>
        <w:tc>
          <w:tcPr>
            <w:tcW w:w="1392" w:type="dxa"/>
          </w:tcPr>
          <w:p w14:paraId="1EBEA5C9" w14:textId="56273C0C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AF324C">
              <w:rPr>
                <w:bCs/>
              </w:rPr>
              <w:t>03.05.1962</w:t>
            </w:r>
          </w:p>
        </w:tc>
        <w:tc>
          <w:tcPr>
            <w:tcW w:w="2385" w:type="dxa"/>
          </w:tcPr>
          <w:p w14:paraId="12EAD2A2" w14:textId="3A378BF9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AF324C">
              <w:rPr>
                <w:bCs/>
              </w:rPr>
              <w:t>хут</w:t>
            </w:r>
            <w:proofErr w:type="spellEnd"/>
            <w:r w:rsidRPr="00AF324C">
              <w:rPr>
                <w:bCs/>
              </w:rPr>
              <w:t xml:space="preserve">. </w:t>
            </w:r>
            <w:proofErr w:type="spellStart"/>
            <w:r w:rsidRPr="00AF324C">
              <w:rPr>
                <w:bCs/>
              </w:rPr>
              <w:t>Вифлянцев</w:t>
            </w:r>
            <w:proofErr w:type="spellEnd"/>
            <w:r w:rsidRPr="00AF324C">
              <w:rPr>
                <w:bCs/>
              </w:rPr>
              <w:t xml:space="preserve"> Константиновского р-на Ростовской обл.</w:t>
            </w:r>
          </w:p>
        </w:tc>
        <w:tc>
          <w:tcPr>
            <w:tcW w:w="2425" w:type="dxa"/>
          </w:tcPr>
          <w:p w14:paraId="5CCD5C80" w14:textId="752D63EC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AF324C">
              <w:rPr>
                <w:bCs/>
              </w:rPr>
              <w:t xml:space="preserve">Ростовская область, Константиновский район, хутор </w:t>
            </w:r>
            <w:proofErr w:type="spellStart"/>
            <w:r w:rsidRPr="00AF324C">
              <w:rPr>
                <w:bCs/>
              </w:rPr>
              <w:t>Вифлянцев</w:t>
            </w:r>
            <w:proofErr w:type="spellEnd"/>
            <w:r w:rsidRPr="00AF324C">
              <w:rPr>
                <w:bCs/>
              </w:rPr>
              <w:t xml:space="preserve"> </w:t>
            </w:r>
          </w:p>
        </w:tc>
        <w:tc>
          <w:tcPr>
            <w:tcW w:w="1803" w:type="dxa"/>
          </w:tcPr>
          <w:p w14:paraId="4D628E0A" w14:textId="64DC1003" w:rsidR="001D1B8F" w:rsidRPr="00017BEC" w:rsidRDefault="001D1B8F" w:rsidP="001D1B8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58EFF2EB" w14:textId="0B58B31D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084700AF" w14:textId="754A5A21" w:rsidR="001D1B8F" w:rsidRPr="00017BEC" w:rsidRDefault="001D1B8F" w:rsidP="001D1B8F">
            <w:pPr>
              <w:suppressAutoHyphens/>
              <w:jc w:val="center"/>
              <w:rPr>
                <w:sz w:val="26"/>
                <w:szCs w:val="26"/>
              </w:rPr>
            </w:pPr>
            <w:proofErr w:type="spellStart"/>
            <w:r w:rsidRPr="008055C0">
              <w:rPr>
                <w:bCs/>
              </w:rPr>
              <w:t>Стычновский</w:t>
            </w:r>
            <w:proofErr w:type="spellEnd"/>
            <w:r w:rsidRPr="008055C0">
              <w:rPr>
                <w:bCs/>
              </w:rPr>
              <w:t xml:space="preserve"> </w:t>
            </w:r>
            <w:proofErr w:type="spellStart"/>
            <w:r w:rsidRPr="008055C0">
              <w:rPr>
                <w:bCs/>
              </w:rPr>
              <w:t>десятимандатный</w:t>
            </w:r>
            <w:proofErr w:type="spellEnd"/>
            <w:r w:rsidRPr="008055C0">
              <w:rPr>
                <w:bCs/>
              </w:rPr>
              <w:t xml:space="preserve"> избирательный округ</w:t>
            </w:r>
          </w:p>
        </w:tc>
      </w:tr>
    </w:tbl>
    <w:p w14:paraId="2A64DA4B" w14:textId="77777777" w:rsidR="00681F3B" w:rsidRPr="007D257F" w:rsidRDefault="00681F3B" w:rsidP="00681F3B">
      <w:pPr>
        <w:rPr>
          <w:highlight w:val="yellow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5350A7" w:rsidRPr="00877943" w14:paraId="31693451" w14:textId="77777777" w:rsidTr="002F7697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14:paraId="7A173274" w14:textId="77777777" w:rsidR="005350A7" w:rsidRDefault="005350A7" w:rsidP="002F7697">
            <w:pPr>
              <w:pStyle w:val="1"/>
              <w:jc w:val="center"/>
              <w:rPr>
                <w:sz w:val="24"/>
                <w:szCs w:val="24"/>
              </w:rPr>
            </w:pPr>
          </w:p>
          <w:p w14:paraId="66F789B8" w14:textId="77777777" w:rsidR="005350A7" w:rsidRPr="005159DE" w:rsidRDefault="005350A7" w:rsidP="002F7697">
            <w:pPr>
              <w:pStyle w:val="1"/>
              <w:jc w:val="center"/>
              <w:rPr>
                <w:sz w:val="24"/>
                <w:szCs w:val="24"/>
              </w:rPr>
            </w:pPr>
            <w:r w:rsidRPr="005159DE">
              <w:rPr>
                <w:sz w:val="24"/>
                <w:szCs w:val="24"/>
              </w:rPr>
              <w:t xml:space="preserve">Секретарь Константиновского местного отделения </w:t>
            </w:r>
            <w:r w:rsidRPr="005A7692">
              <w:rPr>
                <w:sz w:val="26"/>
                <w:szCs w:val="26"/>
              </w:rPr>
              <w:t xml:space="preserve"> Всероссийской политической партии </w:t>
            </w:r>
            <w:r w:rsidRPr="005A7692">
              <w:rPr>
                <w:b/>
                <w:sz w:val="26"/>
                <w:szCs w:val="26"/>
              </w:rPr>
              <w:t>«ЕДИНАЯ РОССИЯ»</w:t>
            </w:r>
          </w:p>
        </w:tc>
        <w:tc>
          <w:tcPr>
            <w:tcW w:w="360" w:type="dxa"/>
          </w:tcPr>
          <w:p w14:paraId="416B422B" w14:textId="77777777" w:rsidR="005350A7" w:rsidRPr="00877943" w:rsidRDefault="005350A7" w:rsidP="002F7697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</w:tcPr>
          <w:p w14:paraId="4AD63BCB" w14:textId="77777777" w:rsidR="005350A7" w:rsidRPr="00F147A9" w:rsidRDefault="005350A7" w:rsidP="002F7697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14:paraId="17C0C23A" w14:textId="77777777" w:rsidR="005350A7" w:rsidRPr="00877943" w:rsidRDefault="005350A7" w:rsidP="002F7697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58E7D8A0" w14:textId="77777777" w:rsidR="005350A7" w:rsidRDefault="005350A7" w:rsidP="002F7697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14:paraId="516E5CBF" w14:textId="77777777" w:rsidR="005350A7" w:rsidRDefault="005350A7" w:rsidP="002F7697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14:paraId="11E8F770" w14:textId="77777777" w:rsidR="005350A7" w:rsidRPr="0037538C" w:rsidRDefault="005350A7" w:rsidP="002F7697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О.Г. Сиволобова</w:t>
            </w:r>
          </w:p>
        </w:tc>
      </w:tr>
      <w:tr w:rsidR="005350A7" w:rsidRPr="00877943" w14:paraId="3438B921" w14:textId="77777777" w:rsidTr="002F7697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14:paraId="2C08DCD8" w14:textId="77777777" w:rsidR="005350A7" w:rsidRPr="00FF155E" w:rsidRDefault="005350A7" w:rsidP="002F7697">
            <w:pPr>
              <w:pStyle w:val="1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14:paraId="6B0D2701" w14:textId="77777777" w:rsidR="005350A7" w:rsidRPr="00FF155E" w:rsidRDefault="005350A7" w:rsidP="002F7697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14:paraId="729E37B6" w14:textId="77777777" w:rsidR="005350A7" w:rsidRPr="00FF155E" w:rsidRDefault="005350A7" w:rsidP="002F7697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14:paraId="3ACC461E" w14:textId="77777777" w:rsidR="005350A7" w:rsidRPr="00877943" w:rsidRDefault="005350A7" w:rsidP="002F7697">
            <w:pPr>
              <w:pStyle w:val="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49AAB042" w14:textId="77777777" w:rsidR="005350A7" w:rsidRPr="00FF155E" w:rsidRDefault="005350A7" w:rsidP="002F7697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14:paraId="7F230911" w14:textId="77777777" w:rsidR="005350A7" w:rsidRDefault="005350A7" w:rsidP="005350A7">
      <w:pPr>
        <w:suppressAutoHyphens/>
        <w:jc w:val="both"/>
        <w:rPr>
          <w:sz w:val="28"/>
          <w:szCs w:val="28"/>
        </w:rPr>
      </w:pPr>
    </w:p>
    <w:p w14:paraId="7E1FC875" w14:textId="77777777" w:rsidR="005350A7" w:rsidRPr="00997E7A" w:rsidRDefault="005350A7" w:rsidP="005350A7">
      <w:pPr>
        <w:suppressAutoHyphens/>
        <w:jc w:val="both"/>
      </w:pPr>
      <w:r w:rsidRPr="00997E7A">
        <w:t>М.П. избирательного объединения</w:t>
      </w:r>
    </w:p>
    <w:p w14:paraId="245A374D" w14:textId="620DBB9A" w:rsidR="005350A7" w:rsidRPr="00200D72" w:rsidRDefault="00200D72" w:rsidP="005350A7">
      <w:pPr>
        <w:suppressAutoHyphens/>
        <w:jc w:val="both"/>
        <w:rPr>
          <w:bCs/>
          <w:i/>
          <w:iCs/>
          <w:snapToGrid w:val="0"/>
          <w:sz w:val="16"/>
          <w:szCs w:val="16"/>
        </w:rPr>
      </w:pPr>
      <w:r>
        <w:rPr>
          <w:bCs/>
          <w:i/>
          <w:iCs/>
          <w:snapToGrid w:val="0"/>
          <w:sz w:val="16"/>
          <w:szCs w:val="16"/>
        </w:rPr>
        <w:t xml:space="preserve">                                     </w:t>
      </w:r>
      <w:r w:rsidR="005350A7" w:rsidRPr="00200D72">
        <w:rPr>
          <w:bCs/>
          <w:i/>
          <w:iCs/>
          <w:snapToGrid w:val="0"/>
          <w:sz w:val="16"/>
          <w:szCs w:val="16"/>
        </w:rPr>
        <w:t>(при наличии)</w:t>
      </w:r>
    </w:p>
    <w:p w14:paraId="3EDCB23D" w14:textId="77777777" w:rsidR="003C0013" w:rsidRDefault="003C0013" w:rsidP="00681F3B">
      <w:pPr>
        <w:tabs>
          <w:tab w:val="left" w:pos="345"/>
          <w:tab w:val="left" w:pos="3675"/>
          <w:tab w:val="left" w:pos="8364"/>
        </w:tabs>
        <w:ind w:right="-205"/>
      </w:pPr>
    </w:p>
    <w:sectPr w:rsidR="003C0013" w:rsidSect="00E83D1E"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5C4B0" w14:textId="77777777" w:rsidR="00203DBA" w:rsidRDefault="00203DBA" w:rsidP="00203DBA">
      <w:r>
        <w:separator/>
      </w:r>
    </w:p>
  </w:endnote>
  <w:endnote w:type="continuationSeparator" w:id="0">
    <w:p w14:paraId="5E4D496F" w14:textId="77777777" w:rsidR="00203DBA" w:rsidRDefault="00203DBA" w:rsidP="00203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DCFB5" w14:textId="77777777" w:rsidR="00203DBA" w:rsidRDefault="00203DBA" w:rsidP="00203DBA">
      <w:r>
        <w:separator/>
      </w:r>
    </w:p>
  </w:footnote>
  <w:footnote w:type="continuationSeparator" w:id="0">
    <w:p w14:paraId="4A5638A4" w14:textId="77777777" w:rsidR="00203DBA" w:rsidRDefault="00203DBA" w:rsidP="00203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E271A" w14:textId="77777777" w:rsidR="00054BF9" w:rsidRDefault="00BD7D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54BF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2273">
      <w:rPr>
        <w:rStyle w:val="a7"/>
        <w:noProof/>
      </w:rPr>
      <w:t>5</w:t>
    </w:r>
    <w:r>
      <w:rPr>
        <w:rStyle w:val="a7"/>
      </w:rPr>
      <w:fldChar w:fldCharType="end"/>
    </w:r>
  </w:p>
  <w:p w14:paraId="079F07E3" w14:textId="77777777" w:rsidR="00054BF9" w:rsidRDefault="00054BF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EC802" w14:textId="77777777" w:rsidR="00054BF9" w:rsidRDefault="00BD7D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54BF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D3B09">
      <w:rPr>
        <w:rStyle w:val="a7"/>
        <w:noProof/>
      </w:rPr>
      <w:t>8</w:t>
    </w:r>
    <w:r>
      <w:rPr>
        <w:rStyle w:val="a7"/>
      </w:rPr>
      <w:fldChar w:fldCharType="end"/>
    </w:r>
  </w:p>
  <w:p w14:paraId="403B971E" w14:textId="77777777" w:rsidR="00054BF9" w:rsidRDefault="00054BF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4F4C"/>
    <w:rsid w:val="00010174"/>
    <w:rsid w:val="00054BF9"/>
    <w:rsid w:val="00163043"/>
    <w:rsid w:val="001D1B8F"/>
    <w:rsid w:val="00200D72"/>
    <w:rsid w:val="00203DBA"/>
    <w:rsid w:val="00214F4C"/>
    <w:rsid w:val="003C0013"/>
    <w:rsid w:val="004B3AD6"/>
    <w:rsid w:val="004D3B09"/>
    <w:rsid w:val="005350A7"/>
    <w:rsid w:val="00561608"/>
    <w:rsid w:val="005E6BDF"/>
    <w:rsid w:val="00681F3B"/>
    <w:rsid w:val="00683055"/>
    <w:rsid w:val="007356AE"/>
    <w:rsid w:val="007511C2"/>
    <w:rsid w:val="00751309"/>
    <w:rsid w:val="007C014E"/>
    <w:rsid w:val="00A62273"/>
    <w:rsid w:val="00A93D4F"/>
    <w:rsid w:val="00BD7D95"/>
    <w:rsid w:val="00BE4B0F"/>
    <w:rsid w:val="00D35300"/>
    <w:rsid w:val="00E83D1E"/>
    <w:rsid w:val="00E87954"/>
    <w:rsid w:val="00F8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5BD06"/>
  <w15:docId w15:val="{D7562138-67C4-4EAB-865E-9755AF27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14F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214F4C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214F4C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214F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4F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F4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681F3B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681F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681F3B"/>
  </w:style>
  <w:style w:type="paragraph" w:styleId="a8">
    <w:name w:val="Body Text"/>
    <w:basedOn w:val="a"/>
    <w:link w:val="a9"/>
    <w:rsid w:val="00681F3B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681F3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681F3B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681F3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5350A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5350A7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9</cp:revision>
  <cp:lastPrinted>2026-07-20T12:12:00Z</cp:lastPrinted>
  <dcterms:created xsi:type="dcterms:W3CDTF">2021-07-16T12:45:00Z</dcterms:created>
  <dcterms:modified xsi:type="dcterms:W3CDTF">2026-07-20T13:20:00Z</dcterms:modified>
</cp:coreProperties>
</file>